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BC6F6" w14:textId="0E96B874" w:rsidR="00267E02" w:rsidRPr="00FC6507" w:rsidRDefault="00267E02" w:rsidP="00267E02">
      <w:pPr>
        <w:pStyle w:val="Ttulo5"/>
        <w:tabs>
          <w:tab w:val="left" w:pos="2660"/>
          <w:tab w:val="center" w:pos="5400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FC6507">
        <w:rPr>
          <w:rFonts w:ascii="Times New Roman" w:hAnsi="Times New Roman" w:cs="Times New Roman"/>
          <w:sz w:val="26"/>
          <w:szCs w:val="26"/>
          <w:u w:val="single"/>
        </w:rPr>
        <w:t>CARTA DE ASIGNACIÓN</w:t>
      </w:r>
    </w:p>
    <w:p w14:paraId="18FCA4FC" w14:textId="764503D6" w:rsidR="00267E02" w:rsidRDefault="00267E02" w:rsidP="00267E02">
      <w:pPr>
        <w:jc w:val="both"/>
        <w:rPr>
          <w:sz w:val="20"/>
        </w:rPr>
      </w:pPr>
    </w:p>
    <w:p w14:paraId="2F521451" w14:textId="4A028E9E" w:rsidR="00267E02" w:rsidRDefault="00267E02" w:rsidP="00267E02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2951"/>
        <w:gridCol w:w="236"/>
        <w:gridCol w:w="2998"/>
        <w:gridCol w:w="236"/>
        <w:gridCol w:w="3413"/>
      </w:tblGrid>
      <w:tr w:rsidR="009D4C5A" w14:paraId="0568D931" w14:textId="77777777" w:rsidTr="009D4C5A">
        <w:tc>
          <w:tcPr>
            <w:tcW w:w="846" w:type="dxa"/>
          </w:tcPr>
          <w:p w14:paraId="3A731A1D" w14:textId="70C8911D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BDAEDD" w14:textId="19667BF0" w:rsidR="009D4C5A" w:rsidRDefault="009D4C5A" w:rsidP="00CF2DA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14:paraId="43EA3671" w14:textId="77777777" w:rsidR="009D4C5A" w:rsidRDefault="009D4C5A" w:rsidP="00CF2DA7">
            <w:pPr>
              <w:jc w:val="center"/>
              <w:rPr>
                <w:sz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0B376518" w14:textId="0BAD6E1F" w:rsidR="009D4C5A" w:rsidRDefault="009D4C5A" w:rsidP="00CF2DA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14:paraId="672E0D9A" w14:textId="77777777" w:rsidR="009D4C5A" w:rsidRDefault="009D4C5A" w:rsidP="00CF2DA7">
            <w:pPr>
              <w:jc w:val="center"/>
              <w:rPr>
                <w:sz w:val="20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6CCCBC83" w14:textId="17665D20" w:rsidR="009D4C5A" w:rsidRDefault="009D4C5A" w:rsidP="00CF2DA7">
            <w:pPr>
              <w:jc w:val="center"/>
              <w:rPr>
                <w:sz w:val="20"/>
              </w:rPr>
            </w:pPr>
          </w:p>
        </w:tc>
      </w:tr>
      <w:tr w:rsidR="009D4C5A" w14:paraId="2746CE17" w14:textId="77777777" w:rsidTr="009D4C5A">
        <w:tc>
          <w:tcPr>
            <w:tcW w:w="846" w:type="dxa"/>
          </w:tcPr>
          <w:p w14:paraId="2D3C449A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20A467" w14:textId="03788BAD" w:rsidR="009D4C5A" w:rsidRDefault="009D4C5A" w:rsidP="009D4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36" w:type="dxa"/>
          </w:tcPr>
          <w:p w14:paraId="0B50092B" w14:textId="77777777" w:rsidR="009D4C5A" w:rsidRDefault="009D4C5A" w:rsidP="009D4C5A">
            <w:pPr>
              <w:jc w:val="center"/>
              <w:rPr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187C72F1" w14:textId="1DC632BA" w:rsidR="009D4C5A" w:rsidRDefault="009D4C5A" w:rsidP="009D4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36" w:type="dxa"/>
          </w:tcPr>
          <w:p w14:paraId="7952437E" w14:textId="77777777" w:rsidR="009D4C5A" w:rsidRDefault="009D4C5A" w:rsidP="009D4C5A">
            <w:pPr>
              <w:jc w:val="center"/>
              <w:rPr>
                <w:sz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63F41E99" w14:textId="35D6D2C6" w:rsidR="009D4C5A" w:rsidRDefault="009D4C5A" w:rsidP="009D4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(s)</w:t>
            </w:r>
          </w:p>
        </w:tc>
      </w:tr>
    </w:tbl>
    <w:p w14:paraId="524CFBEF" w14:textId="69EACF57" w:rsidR="00267E02" w:rsidRDefault="00267E02" w:rsidP="00267E02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01"/>
        <w:gridCol w:w="841"/>
        <w:gridCol w:w="763"/>
        <w:gridCol w:w="236"/>
        <w:gridCol w:w="417"/>
        <w:gridCol w:w="1122"/>
        <w:gridCol w:w="423"/>
        <w:gridCol w:w="3130"/>
        <w:gridCol w:w="1065"/>
      </w:tblGrid>
      <w:tr w:rsidR="009D4C5A" w14:paraId="0439B326" w14:textId="77777777" w:rsidTr="009D4C5A">
        <w:trPr>
          <w:trHeight w:val="148"/>
        </w:trPr>
        <w:tc>
          <w:tcPr>
            <w:tcW w:w="562" w:type="dxa"/>
          </w:tcPr>
          <w:p w14:paraId="7A1CF337" w14:textId="3CA3FBAC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3AB8914" w14:textId="73B39438" w:rsidR="009D4C5A" w:rsidRDefault="009D4C5A" w:rsidP="00267E02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14:paraId="26B6A719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  <w:tc>
          <w:tcPr>
            <w:tcW w:w="765" w:type="dxa"/>
          </w:tcPr>
          <w:p w14:paraId="483533F6" w14:textId="11839848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  <w:tc>
          <w:tcPr>
            <w:tcW w:w="236" w:type="dxa"/>
          </w:tcPr>
          <w:p w14:paraId="3C1741F4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  <w:tc>
          <w:tcPr>
            <w:tcW w:w="417" w:type="dxa"/>
          </w:tcPr>
          <w:p w14:paraId="634A0275" w14:textId="0075CE83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134" w:type="dxa"/>
          </w:tcPr>
          <w:p w14:paraId="294D3406" w14:textId="4A8816C5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  <w:tc>
          <w:tcPr>
            <w:tcW w:w="425" w:type="dxa"/>
          </w:tcPr>
          <w:p w14:paraId="11D184C7" w14:textId="44ED0B65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170" w:type="dxa"/>
          </w:tcPr>
          <w:p w14:paraId="2DDF7B6B" w14:textId="4D0F6180" w:rsidR="009D4C5A" w:rsidRDefault="009D4C5A" w:rsidP="00954AB8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  <w:tc>
          <w:tcPr>
            <w:tcW w:w="1077" w:type="dxa"/>
          </w:tcPr>
          <w:p w14:paraId="718E8964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</w:tr>
    </w:tbl>
    <w:p w14:paraId="55FF5781" w14:textId="77777777" w:rsidR="009D4C5A" w:rsidRDefault="009D4C5A" w:rsidP="00267E02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9739"/>
      </w:tblGrid>
      <w:tr w:rsidR="009D4C5A" w14:paraId="55935D4B" w14:textId="77777777" w:rsidTr="009D4C5A">
        <w:tc>
          <w:tcPr>
            <w:tcW w:w="846" w:type="dxa"/>
          </w:tcPr>
          <w:p w14:paraId="233066F7" w14:textId="5DADDC32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9917" w:type="dxa"/>
            <w:tcBorders>
              <w:bottom w:val="single" w:sz="4" w:space="0" w:color="auto"/>
            </w:tcBorders>
          </w:tcPr>
          <w:p w14:paraId="12EAD252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</w:tr>
    </w:tbl>
    <w:p w14:paraId="351A62CD" w14:textId="77777777" w:rsidR="009D4C5A" w:rsidRDefault="009D4C5A" w:rsidP="00267E02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5636"/>
        <w:gridCol w:w="236"/>
        <w:gridCol w:w="1898"/>
        <w:gridCol w:w="2113"/>
      </w:tblGrid>
      <w:tr w:rsidR="009D4C5A" w14:paraId="0DC58B28" w14:textId="77777777" w:rsidTr="009D4C5A">
        <w:tc>
          <w:tcPr>
            <w:tcW w:w="880" w:type="dxa"/>
          </w:tcPr>
          <w:p w14:paraId="65D27A8A" w14:textId="2F5A49DE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Colonia: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56B3E908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  <w:tc>
          <w:tcPr>
            <w:tcW w:w="236" w:type="dxa"/>
          </w:tcPr>
          <w:p w14:paraId="4EFFBD22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  <w:tc>
          <w:tcPr>
            <w:tcW w:w="1898" w:type="dxa"/>
          </w:tcPr>
          <w:p w14:paraId="4407AA67" w14:textId="7C0D26A9" w:rsidR="009D4C5A" w:rsidRDefault="009D4C5A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Ciudad y/o Estado: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7520FE37" w14:textId="77777777" w:rsidR="009D4C5A" w:rsidRDefault="009D4C5A" w:rsidP="00267E02">
            <w:pPr>
              <w:jc w:val="both"/>
              <w:rPr>
                <w:sz w:val="20"/>
              </w:rPr>
            </w:pPr>
          </w:p>
        </w:tc>
      </w:tr>
    </w:tbl>
    <w:p w14:paraId="06EF6D31" w14:textId="77777777" w:rsidR="009D4C5A" w:rsidRDefault="009D4C5A" w:rsidP="00267E02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641"/>
      </w:tblGrid>
      <w:tr w:rsidR="00AD32A1" w14:paraId="3D28CA0D" w14:textId="77777777" w:rsidTr="00AD32A1">
        <w:tc>
          <w:tcPr>
            <w:tcW w:w="2122" w:type="dxa"/>
          </w:tcPr>
          <w:p w14:paraId="69C798F8" w14:textId="1D000885" w:rsidR="00AD32A1" w:rsidRDefault="00AD32A1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Carrera o Especialidad</w:t>
            </w:r>
            <w:r w:rsidRPr="00A21113">
              <w:rPr>
                <w:sz w:val="20"/>
              </w:rPr>
              <w:t>: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294452CA" w14:textId="5F4066D7" w:rsidR="00AD32A1" w:rsidRDefault="00CF2DA7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CONTABILIDAD</w:t>
            </w:r>
          </w:p>
        </w:tc>
      </w:tr>
    </w:tbl>
    <w:p w14:paraId="132DB3D2" w14:textId="77777777" w:rsidR="00AD32A1" w:rsidRDefault="00AD32A1" w:rsidP="00267E02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800"/>
        <w:gridCol w:w="280"/>
        <w:gridCol w:w="1817"/>
        <w:gridCol w:w="2488"/>
        <w:gridCol w:w="282"/>
        <w:gridCol w:w="1957"/>
        <w:gridCol w:w="1114"/>
      </w:tblGrid>
      <w:tr w:rsidR="00CF2DA7" w14:paraId="3794ED6B" w14:textId="77777777" w:rsidTr="00AD32A1">
        <w:tc>
          <w:tcPr>
            <w:tcW w:w="846" w:type="dxa"/>
          </w:tcPr>
          <w:p w14:paraId="66B26C32" w14:textId="304B0E26" w:rsidR="00AD32A1" w:rsidRDefault="00AD32A1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Semestre: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5EDA78F" w14:textId="4B4A28D8" w:rsidR="00AD32A1" w:rsidRDefault="00AD32A1" w:rsidP="00267E02">
            <w:pPr>
              <w:jc w:val="bot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82" w:type="dxa"/>
          </w:tcPr>
          <w:p w14:paraId="6941FA47" w14:textId="77777777" w:rsidR="00AD32A1" w:rsidRDefault="00AD32A1" w:rsidP="00267E02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14:paraId="232B7420" w14:textId="6226EA3C" w:rsidR="00AD32A1" w:rsidRDefault="00AD32A1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Número de control: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12AC8A" w14:textId="621C5346" w:rsidR="00AD32A1" w:rsidRDefault="00AD32A1" w:rsidP="00267E02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14:paraId="48721DD2" w14:textId="77777777" w:rsidR="00AD32A1" w:rsidRDefault="00AD32A1" w:rsidP="00267E02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5CEEEC83" w14:textId="430827C5" w:rsidR="00AD32A1" w:rsidRDefault="00AD32A1" w:rsidP="00267E02">
            <w:pPr>
              <w:jc w:val="both"/>
              <w:rPr>
                <w:sz w:val="20"/>
              </w:rPr>
            </w:pPr>
            <w:r>
              <w:rPr>
                <w:sz w:val="20"/>
              </w:rPr>
              <w:t>Créditos cursados: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4F434A8" w14:textId="4A6A8984" w:rsidR="00AD32A1" w:rsidRDefault="00AD32A1" w:rsidP="00AD3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</w:tr>
    </w:tbl>
    <w:p w14:paraId="3D5CC081" w14:textId="412E921F" w:rsidR="00267E02" w:rsidRDefault="00267E02" w:rsidP="00267E02">
      <w:pPr>
        <w:jc w:val="right"/>
        <w:rPr>
          <w:sz w:val="20"/>
        </w:rPr>
      </w:pPr>
    </w:p>
    <w:p w14:paraId="766DAF37" w14:textId="77777777" w:rsidR="00267E02" w:rsidRDefault="00267E02" w:rsidP="00267E02">
      <w:pPr>
        <w:jc w:val="both"/>
        <w:rPr>
          <w:b/>
          <w:sz w:val="20"/>
        </w:rPr>
      </w:pPr>
      <w:r>
        <w:rPr>
          <w:b/>
          <w:sz w:val="20"/>
        </w:rPr>
        <w:t xml:space="preserve">Datos del programa </w:t>
      </w:r>
    </w:p>
    <w:p w14:paraId="68E7BFCC" w14:textId="5229A7CB" w:rsidR="00267E02" w:rsidRDefault="00267E02" w:rsidP="00267E02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9809"/>
      </w:tblGrid>
      <w:tr w:rsidR="00AD32A1" w14:paraId="73624D48" w14:textId="77777777" w:rsidTr="00AD32A1">
        <w:tc>
          <w:tcPr>
            <w:tcW w:w="846" w:type="dxa"/>
          </w:tcPr>
          <w:p w14:paraId="29E04BFD" w14:textId="044B5BC5" w:rsidR="00AD32A1" w:rsidRDefault="00AD32A1" w:rsidP="00AD32A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9917" w:type="dxa"/>
            <w:tcBorders>
              <w:bottom w:val="single" w:sz="4" w:space="0" w:color="auto"/>
            </w:tcBorders>
          </w:tcPr>
          <w:p w14:paraId="1CD00526" w14:textId="77777777" w:rsidR="00AD32A1" w:rsidRDefault="00AD32A1" w:rsidP="00AD32A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AD32A1" w14:paraId="635F9920" w14:textId="77777777" w:rsidTr="00AD32A1">
        <w:tc>
          <w:tcPr>
            <w:tcW w:w="846" w:type="dxa"/>
          </w:tcPr>
          <w:p w14:paraId="1D3BB221" w14:textId="08B9767C" w:rsidR="00AD32A1" w:rsidRDefault="00AD32A1" w:rsidP="00AD32A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Objetivo:</w:t>
            </w:r>
          </w:p>
        </w:tc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</w:tcPr>
          <w:p w14:paraId="162D4FEB" w14:textId="77777777" w:rsidR="00AD32A1" w:rsidRDefault="00AD32A1" w:rsidP="00AD32A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407D5697" w14:textId="77777777" w:rsidR="00267E02" w:rsidRPr="00113BA6" w:rsidRDefault="00267E02" w:rsidP="00267E02">
      <w:pPr>
        <w:pStyle w:val="Ttulo9"/>
        <w:rPr>
          <w:b/>
          <w:i w:val="0"/>
          <w:sz w:val="22"/>
          <w:szCs w:val="22"/>
          <w:lang w:val="es-MX"/>
        </w:rPr>
      </w:pPr>
      <w:r w:rsidRPr="00113BA6">
        <w:rPr>
          <w:b/>
          <w:i w:val="0"/>
          <w:sz w:val="22"/>
          <w:szCs w:val="22"/>
          <w:lang w:val="es-MX"/>
        </w:rPr>
        <w:t xml:space="preserve">Actividades a desarrollar </w:t>
      </w:r>
    </w:p>
    <w:p w14:paraId="236FC4E9" w14:textId="033C9285" w:rsidR="00267E02" w:rsidRPr="00A0177B" w:rsidRDefault="00267E02" w:rsidP="00267E02">
      <w:pPr>
        <w:jc w:val="both"/>
        <w:rPr>
          <w:rFonts w:ascii="Times New Roman" w:hAnsi="Times New Roman" w:cs="Times New Roman"/>
          <w:sz w:val="20"/>
        </w:rPr>
      </w:pPr>
    </w:p>
    <w:p w14:paraId="3F164950" w14:textId="77777777" w:rsidR="00AD32A1" w:rsidRDefault="00AD32A1" w:rsidP="00267E02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AD32A1" w14:paraId="0BC0FC9A" w14:textId="77777777" w:rsidTr="00AD32A1">
        <w:tc>
          <w:tcPr>
            <w:tcW w:w="10763" w:type="dxa"/>
            <w:tcBorders>
              <w:bottom w:val="single" w:sz="4" w:space="0" w:color="auto"/>
            </w:tcBorders>
          </w:tcPr>
          <w:p w14:paraId="5D331532" w14:textId="77777777" w:rsidR="00AD32A1" w:rsidRDefault="00AD32A1" w:rsidP="00AD32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2A1" w14:paraId="0220A66A" w14:textId="77777777" w:rsidTr="00AD32A1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05A766D5" w14:textId="77777777" w:rsidR="00AD32A1" w:rsidRDefault="00AD32A1" w:rsidP="00AD32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2A1" w14:paraId="53D7613A" w14:textId="77777777" w:rsidTr="00AD32A1">
        <w:tc>
          <w:tcPr>
            <w:tcW w:w="10763" w:type="dxa"/>
            <w:tcBorders>
              <w:top w:val="single" w:sz="4" w:space="0" w:color="auto"/>
            </w:tcBorders>
          </w:tcPr>
          <w:p w14:paraId="399CEA5A" w14:textId="77777777" w:rsidR="00AD32A1" w:rsidRDefault="00AD32A1" w:rsidP="00AD32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1E1E142" w14:textId="5AC87A99" w:rsidR="00AD32A1" w:rsidRDefault="00AD32A1" w:rsidP="00AD32A1">
      <w:pPr>
        <w:spacing w:line="360" w:lineRule="auto"/>
        <w:jc w:val="both"/>
        <w:rPr>
          <w:sz w:val="20"/>
        </w:rPr>
      </w:pPr>
    </w:p>
    <w:p w14:paraId="3EA13041" w14:textId="08B9D972" w:rsidR="00267E02" w:rsidRDefault="00267E02" w:rsidP="00267E02">
      <w:pPr>
        <w:jc w:val="both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de</w:t>
      </w:r>
      <w:proofErr w:type="gramEnd"/>
      <w:r>
        <w:rPr>
          <w:sz w:val="20"/>
        </w:rPr>
        <w:t xml:space="preserve"> requerir mayor espacio, integrar hojas anexas.</w:t>
      </w:r>
    </w:p>
    <w:p w14:paraId="48C50DD2" w14:textId="77777777" w:rsidR="00267E02" w:rsidRDefault="00267E02" w:rsidP="00267E02">
      <w:pPr>
        <w:jc w:val="both"/>
        <w:rPr>
          <w:sz w:val="20"/>
        </w:rPr>
      </w:pPr>
      <w:r>
        <w:rPr>
          <w:sz w:val="20"/>
        </w:rPr>
        <w:t xml:space="preserve">                                   </w:t>
      </w:r>
    </w:p>
    <w:p w14:paraId="4AB013D2" w14:textId="77777777" w:rsidR="00267E02" w:rsidRDefault="00267E02" w:rsidP="00267E02">
      <w:pPr>
        <w:jc w:val="both"/>
        <w:rPr>
          <w:sz w:val="20"/>
        </w:rPr>
      </w:pPr>
    </w:p>
    <w:p w14:paraId="5FF533A8" w14:textId="77777777" w:rsidR="00267E02" w:rsidRDefault="00267E02" w:rsidP="00267E02">
      <w:pPr>
        <w:jc w:val="both"/>
        <w:rPr>
          <w:sz w:val="20"/>
        </w:rPr>
      </w:pPr>
      <w:r>
        <w:rPr>
          <w:sz w:val="20"/>
        </w:rPr>
        <w:t>Tipo de actividades:</w:t>
      </w:r>
      <w:r>
        <w:rPr>
          <w:sz w:val="20"/>
        </w:rPr>
        <w:tab/>
      </w:r>
      <w:proofErr w:type="gramStart"/>
      <w:r>
        <w:rPr>
          <w:sz w:val="20"/>
        </w:rPr>
        <w:t>( X</w:t>
      </w:r>
      <w:proofErr w:type="gramEnd"/>
      <w:r>
        <w:rPr>
          <w:sz w:val="20"/>
        </w:rPr>
        <w:t xml:space="preserve">  ) Administrativas</w:t>
      </w:r>
      <w:r>
        <w:rPr>
          <w:sz w:val="20"/>
        </w:rPr>
        <w:tab/>
        <w:t>(    ) Investigación</w:t>
      </w:r>
      <w:r>
        <w:rPr>
          <w:sz w:val="20"/>
        </w:rPr>
        <w:tab/>
      </w:r>
      <w:r>
        <w:rPr>
          <w:sz w:val="20"/>
        </w:rPr>
        <w:tab/>
        <w:t>(    ) Técnicas</w:t>
      </w:r>
    </w:p>
    <w:p w14:paraId="5CCBA219" w14:textId="77777777" w:rsidR="00267E02" w:rsidRDefault="00267E02" w:rsidP="00267E02">
      <w:pPr>
        <w:ind w:left="1416" w:firstLine="708"/>
        <w:jc w:val="both"/>
        <w:rPr>
          <w:sz w:val="20"/>
        </w:rPr>
      </w:pPr>
      <w:r>
        <w:rPr>
          <w:sz w:val="20"/>
        </w:rPr>
        <w:t>(     ) Docentes</w:t>
      </w:r>
      <w:r>
        <w:rPr>
          <w:sz w:val="20"/>
        </w:rPr>
        <w:tab/>
      </w:r>
      <w:r>
        <w:rPr>
          <w:sz w:val="20"/>
        </w:rPr>
        <w:tab/>
        <w:t>(    ) Asesoría</w:t>
      </w:r>
      <w:r>
        <w:rPr>
          <w:sz w:val="20"/>
        </w:rPr>
        <w:tab/>
      </w:r>
      <w:r>
        <w:rPr>
          <w:sz w:val="20"/>
        </w:rPr>
        <w:tab/>
        <w:t>(    ) Otras</w:t>
      </w:r>
    </w:p>
    <w:p w14:paraId="0B1692C5" w14:textId="77777777" w:rsidR="00267E02" w:rsidRDefault="00267E02" w:rsidP="00267E02">
      <w:pPr>
        <w:jc w:val="both"/>
        <w:rPr>
          <w:sz w:val="20"/>
        </w:rPr>
      </w:pPr>
    </w:p>
    <w:p w14:paraId="7C094270" w14:textId="77777777" w:rsidR="00267E02" w:rsidRDefault="00267E02" w:rsidP="00267E02">
      <w:pPr>
        <w:jc w:val="both"/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3E7F7" wp14:editId="22C613F2">
                <wp:simplePos x="0" y="0"/>
                <wp:positionH relativeFrom="column">
                  <wp:posOffset>1211900</wp:posOffset>
                </wp:positionH>
                <wp:positionV relativeFrom="paragraph">
                  <wp:posOffset>22582</wp:posOffset>
                </wp:positionV>
                <wp:extent cx="1243173" cy="34925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34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065B0" w14:textId="77777777" w:rsidR="00C87308" w:rsidRPr="00A0177B" w:rsidRDefault="00C87308" w:rsidP="00113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3E7F7" id="Rectángulo 18" o:spid="_x0000_s1026" style="position:absolute;left:0;text-align:left;margin-left:95.45pt;margin-top:1.8pt;width:97.9pt;height:2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" fillcolor="white [3201]" stroked="f" strokeweight="1pt">
                <v:textbox>
                  <w:txbxContent>
                    <w:p w14:paraId="2CF065B0" w14:textId="77777777" w:rsidR="00C87308" w:rsidRPr="00A0177B" w:rsidRDefault="00C87308" w:rsidP="00113BA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5BE26" wp14:editId="082370AD">
                <wp:simplePos x="0" y="0"/>
                <wp:positionH relativeFrom="margin">
                  <wp:posOffset>2691686</wp:posOffset>
                </wp:positionH>
                <wp:positionV relativeFrom="paragraph">
                  <wp:posOffset>11430</wp:posOffset>
                </wp:positionV>
                <wp:extent cx="1356188" cy="34925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188" cy="34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EBA99" w14:textId="77777777" w:rsidR="00C87308" w:rsidRPr="00A0177B" w:rsidRDefault="00C87308" w:rsidP="00113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35BE26" id="Rectángulo 19" o:spid="_x0000_s1027" style="position:absolute;left:0;text-align:left;margin-left:211.95pt;margin-top:.9pt;width:106.8pt;height:27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" fillcolor="white [3201]" stroked="f" strokeweight="1pt">
                <v:textbox>
                  <w:txbxContent>
                    <w:p w14:paraId="649EBA99" w14:textId="77777777" w:rsidR="00C87308" w:rsidRPr="00A0177B" w:rsidRDefault="00C87308" w:rsidP="00113BA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46CFB5" w14:textId="77777777" w:rsidR="00267E02" w:rsidRDefault="00267E02" w:rsidP="00267E02">
      <w:pPr>
        <w:jc w:val="both"/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95EE5" wp14:editId="51AA5FCA">
                <wp:simplePos x="0" y="0"/>
                <wp:positionH relativeFrom="column">
                  <wp:posOffset>4993005</wp:posOffset>
                </wp:positionH>
                <wp:positionV relativeFrom="paragraph">
                  <wp:posOffset>86995</wp:posOffset>
                </wp:positionV>
                <wp:extent cx="1257300" cy="0"/>
                <wp:effectExtent l="0" t="0" r="1905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C63935" id="Conector recto 6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6.85pt" to="492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</w:rPr>
        <w:t>Horario de actividades:                                               a                                                       Días de trabajo: ( L )  ( M )  ( M )  ( J )  ( V )</w:t>
      </w:r>
      <w:r>
        <w:rPr>
          <w:sz w:val="20"/>
          <w:u w:val="single"/>
        </w:rPr>
        <w:t xml:space="preserve"> </w:t>
      </w:r>
    </w:p>
    <w:p w14:paraId="599B0089" w14:textId="1006565C" w:rsidR="00267E02" w:rsidRDefault="00113BA6" w:rsidP="00267E02">
      <w:pPr>
        <w:jc w:val="both"/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BCD41" wp14:editId="321B4B8B">
                <wp:simplePos x="0" y="0"/>
                <wp:positionH relativeFrom="column">
                  <wp:posOffset>2750184</wp:posOffset>
                </wp:positionH>
                <wp:positionV relativeFrom="paragraph">
                  <wp:posOffset>17145</wp:posOffset>
                </wp:positionV>
                <wp:extent cx="1266825" cy="0"/>
                <wp:effectExtent l="0" t="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A12451" id="Conector recto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5pt,1.35pt" to="316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C89EF6" wp14:editId="7326B6F2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20015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4AADDE" id="Conector recto 4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.35pt" to="191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9GsQEAALUDAAAOAAAAZHJzL2Uyb0RvYy54bWysU02PEzEMvSPxH6Lc6cysF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2A7060F0" w14:textId="152E2188" w:rsidR="00267E02" w:rsidRDefault="00267E02" w:rsidP="00267E02">
      <w:pPr>
        <w:tabs>
          <w:tab w:val="left" w:pos="3100"/>
        </w:tabs>
        <w:jc w:val="center"/>
      </w:pPr>
    </w:p>
    <w:p w14:paraId="390F9188" w14:textId="4A9110A6" w:rsidR="00D73EC0" w:rsidRDefault="00D73EC0" w:rsidP="00D73EC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186691C2" w14:textId="7FDE42AD" w:rsidR="00FD7CA5" w:rsidRDefault="00FD7CA5" w:rsidP="00D73EC0">
      <w:pPr>
        <w:spacing w:line="360" w:lineRule="auto"/>
        <w:jc w:val="center"/>
        <w:rPr>
          <w:rFonts w:ascii="Times New Roman" w:hAnsi="Times New Roman"/>
          <w:sz w:val="20"/>
        </w:rPr>
      </w:pPr>
    </w:p>
    <w:p w14:paraId="5CC9663C" w14:textId="3EBDF4D6" w:rsidR="00D73EC0" w:rsidRPr="00CE0DD4" w:rsidRDefault="00A0177B" w:rsidP="00D73EC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4AF170" wp14:editId="7C09F9C3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742950" cy="428625"/>
                <wp:effectExtent l="0" t="0" r="0" b="952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2027D" w14:textId="32671E61" w:rsidR="00C87308" w:rsidRDefault="00C87308" w:rsidP="00D73EC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</w:t>
                            </w:r>
                          </w:p>
                          <w:p w14:paraId="39054E2C" w14:textId="774D6228" w:rsidR="00C87308" w:rsidRPr="00D222ED" w:rsidRDefault="00C87308" w:rsidP="00D73EC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F170" id="Rectángulo 110" o:spid="_x0000_s1028" style="position:absolute;left:0;text-align:left;margin-left:0;margin-top:1pt;width:58.5pt;height:33.75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" fillcolor="white [3201]" stroked="f" strokeweight="1pt">
                <v:textbox>
                  <w:txbxContent>
                    <w:p w14:paraId="30D2027D" w14:textId="32671E61" w:rsidR="00C87308" w:rsidRDefault="00C87308" w:rsidP="00D73EC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</w:t>
                      </w:r>
                    </w:p>
                    <w:p w14:paraId="39054E2C" w14:textId="774D6228" w:rsidR="00C87308" w:rsidRPr="00D222ED" w:rsidRDefault="00C87308" w:rsidP="00D73EC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Institución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105656" wp14:editId="1054172D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2552700" cy="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D4F489" id="Conector recto 54" o:spid="_x0000_s1026" style="position:absolute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pt" to="20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73EC0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59D6D7" wp14:editId="5FB3BAB7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2590800" cy="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205541" id="Conector recto 53" o:spid="_x0000_s1026" style="position:absolute;flip:y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52.8pt,14.55pt" to="356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63E4BD" w14:textId="066BD7B1" w:rsidR="00D73EC0" w:rsidRPr="00CE0DD4" w:rsidRDefault="00D73EC0" w:rsidP="00D73EC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Pr="00CE0DD4">
        <w:rPr>
          <w:rFonts w:ascii="Times New Roman" w:hAnsi="Times New Roman"/>
          <w:sz w:val="20"/>
        </w:rPr>
        <w:t xml:space="preserve">Nombre y firma del prestador del servicio                              </w:t>
      </w:r>
      <w:r w:rsidR="00A0177B">
        <w:rPr>
          <w:rFonts w:ascii="Times New Roman" w:hAnsi="Times New Roman"/>
          <w:sz w:val="20"/>
        </w:rPr>
        <w:tab/>
      </w:r>
      <w:r w:rsidR="00A0177B">
        <w:rPr>
          <w:rFonts w:ascii="Times New Roman" w:hAnsi="Times New Roman"/>
          <w:sz w:val="20"/>
        </w:rPr>
        <w:tab/>
      </w:r>
      <w:r w:rsidR="00A0177B">
        <w:rPr>
          <w:rFonts w:ascii="Times New Roman" w:hAnsi="Times New Roman"/>
          <w:sz w:val="20"/>
        </w:rPr>
        <w:tab/>
      </w:r>
      <w:r w:rsidRPr="00CE0DD4">
        <w:rPr>
          <w:rFonts w:ascii="Times New Roman" w:hAnsi="Times New Roman"/>
          <w:b/>
          <w:bCs/>
          <w:sz w:val="20"/>
        </w:rPr>
        <w:t>N</w:t>
      </w:r>
      <w:r w:rsidRPr="00CE0DD4">
        <w:rPr>
          <w:rFonts w:ascii="Times New Roman" w:hAnsi="Times New Roman"/>
          <w:sz w:val="20"/>
        </w:rPr>
        <w:t>ombre y firma del asesor del servicio</w:t>
      </w:r>
    </w:p>
    <w:p w14:paraId="7B10BAA8" w14:textId="36D4947F" w:rsidR="00E32B3B" w:rsidRDefault="00E32B3B" w:rsidP="00D73EC0">
      <w:pPr>
        <w:tabs>
          <w:tab w:val="left" w:pos="3100"/>
        </w:tabs>
        <w:jc w:val="center"/>
        <w:rPr>
          <w:rFonts w:ascii="Montserrat Medium" w:hAnsi="Montserrat Medium"/>
          <w:color w:val="56242A"/>
          <w:sz w:val="22"/>
          <w:lang w:val="es-ES_tradnl"/>
        </w:rPr>
      </w:pPr>
    </w:p>
    <w:sectPr w:rsidR="00E32B3B" w:rsidSect="00B21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82" w:right="758" w:bottom="851" w:left="709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BD76" w14:textId="77777777" w:rsidR="00B82310" w:rsidRDefault="00B82310" w:rsidP="008D4B98">
      <w:r>
        <w:separator/>
      </w:r>
    </w:p>
  </w:endnote>
  <w:endnote w:type="continuationSeparator" w:id="0">
    <w:p w14:paraId="050B3366" w14:textId="77777777" w:rsidR="00B82310" w:rsidRDefault="00B82310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6C317" w14:textId="77777777" w:rsidR="00C87308" w:rsidRDefault="00C873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9BF90" w14:textId="2394D46F" w:rsidR="00C87308" w:rsidRDefault="00C87308" w:rsidP="0020065E">
    <w:pPr>
      <w:pStyle w:val="Piedepgina"/>
      <w:jc w:val="center"/>
      <w:rPr>
        <w:rFonts w:ascii="Montserrat SemiBold" w:hAnsi="Montserrat SemiBold" w:cstheme="minorHAnsi"/>
        <w:b/>
        <w:bCs/>
        <w:color w:val="B38E5D"/>
        <w:spacing w:val="6"/>
        <w:sz w:val="16"/>
        <w:szCs w:val="16"/>
      </w:rPr>
    </w:pPr>
  </w:p>
  <w:p w14:paraId="4B9003EA" w14:textId="7BAC597A" w:rsidR="00C87308" w:rsidRPr="007730CA" w:rsidRDefault="00C87308" w:rsidP="00661293">
    <w:pPr>
      <w:pStyle w:val="Piedepgina"/>
      <w:jc w:val="both"/>
      <w:rPr>
        <w:rFonts w:ascii="Montserrat SemiBold" w:hAnsi="Montserrat SemiBold"/>
        <w:b/>
        <w:color w:val="C4944D"/>
        <w:sz w:val="17"/>
        <w:szCs w:val="17"/>
      </w:rPr>
    </w:pPr>
    <w:bookmarkStart w:id="1" w:name="_Hlk94639213"/>
    <w:bookmarkStart w:id="2" w:name="_Hlk94639214"/>
    <w:bookmarkStart w:id="3" w:name="_Hlk94639215"/>
    <w:bookmarkStart w:id="4" w:name="_Hlk94639216"/>
    <w:bookmarkStart w:id="5" w:name="_Hlk94639380"/>
    <w:bookmarkStart w:id="6" w:name="_Hlk94639381"/>
    <w:r>
      <w:rPr>
        <w:rFonts w:ascii="Montserrat SemiBold" w:hAnsi="Montserrat SemiBold"/>
        <w:b/>
        <w:color w:val="C4944D"/>
        <w:sz w:val="17"/>
        <w:szCs w:val="17"/>
      </w:rPr>
      <w:t xml:space="preserve">    Andador Puente de Santa Ana N° 50, Col. Cuchilla Ramos Millán, Alcaldía Iztacalco, C.P. 08030</w:t>
    </w:r>
  </w:p>
  <w:p w14:paraId="6EF30ED7" w14:textId="55F9223B" w:rsidR="00C87308" w:rsidRDefault="00C87308" w:rsidP="00661293">
    <w:r>
      <w:rPr>
        <w:rFonts w:ascii="Montserrat SemiBold" w:hAnsi="Montserrat SemiBold"/>
        <w:b/>
        <w:color w:val="C4944D"/>
        <w:sz w:val="17"/>
        <w:szCs w:val="17"/>
      </w:rPr>
      <w:t xml:space="preserve">    Ciudad de México, </w:t>
    </w:r>
    <w:r w:rsidRPr="007730CA">
      <w:rPr>
        <w:rFonts w:ascii="Montserrat SemiBold" w:hAnsi="Montserrat SemiBold"/>
        <w:b/>
        <w:color w:val="C4944D"/>
        <w:sz w:val="17"/>
        <w:szCs w:val="17"/>
      </w:rPr>
      <w:t xml:space="preserve">Tel. </w:t>
    </w:r>
    <w:r>
      <w:rPr>
        <w:rFonts w:ascii="Montserrat SemiBold" w:hAnsi="Montserrat SemiBold"/>
        <w:b/>
        <w:color w:val="C4944D"/>
        <w:sz w:val="17"/>
        <w:szCs w:val="17"/>
      </w:rPr>
      <w:t xml:space="preserve">55 56 50 60 11, </w:t>
    </w:r>
    <w:r w:rsidRPr="007730CA">
      <w:rPr>
        <w:rFonts w:ascii="Montserrat SemiBold" w:hAnsi="Montserrat SemiBold"/>
        <w:b/>
        <w:color w:val="C4944D"/>
        <w:sz w:val="17"/>
        <w:szCs w:val="17"/>
      </w:rPr>
      <w:t>correo electrónico</w:t>
    </w:r>
    <w:proofErr w:type="gramStart"/>
    <w:r w:rsidRPr="007730CA">
      <w:rPr>
        <w:rFonts w:ascii="Montserrat SemiBold" w:hAnsi="Montserrat SemiBold"/>
        <w:b/>
        <w:color w:val="C4944D"/>
        <w:sz w:val="17"/>
        <w:szCs w:val="17"/>
      </w:rPr>
      <w:t>:</w:t>
    </w:r>
    <w:r>
      <w:rPr>
        <w:rFonts w:ascii="Montserrat SemiBold" w:hAnsi="Montserrat SemiBold"/>
        <w:b/>
        <w:color w:val="C4944D"/>
        <w:sz w:val="17"/>
        <w:szCs w:val="17"/>
      </w:rPr>
      <w:t xml:space="preserve">  cetis031.dir</w:t>
    </w:r>
    <w:r w:rsidRPr="007730CA">
      <w:rPr>
        <w:rFonts w:ascii="Montserrat SemiBold" w:hAnsi="Montserrat SemiBold"/>
        <w:b/>
        <w:color w:val="C4944D"/>
        <w:sz w:val="17"/>
        <w:szCs w:val="17"/>
      </w:rPr>
      <w:t>@dgeti.sems.gob.mx</w:t>
    </w:r>
    <w:bookmarkEnd w:id="1"/>
    <w:bookmarkEnd w:id="2"/>
    <w:bookmarkEnd w:id="3"/>
    <w:bookmarkEnd w:id="4"/>
    <w:bookmarkEnd w:id="5"/>
    <w:bookmarkEnd w:id="6"/>
    <w:proofErr w:type="gramEnd"/>
  </w:p>
  <w:p w14:paraId="170476FB" w14:textId="7D626788" w:rsidR="00C87308" w:rsidRPr="00440B6F" w:rsidRDefault="00C87308" w:rsidP="0020065E">
    <w:pPr>
      <w:pStyle w:val="Piedepgina"/>
      <w:jc w:val="center"/>
      <w:rPr>
        <w:rFonts w:ascii="Montserrat SemiBold" w:hAnsi="Montserrat SemiBold" w:cstheme="minorHAnsi"/>
        <w:color w:val="B38E5D"/>
        <w:spacing w:val="6"/>
        <w:sz w:val="16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BF22A20" wp14:editId="6B0FD1DE">
          <wp:simplePos x="0" y="0"/>
          <wp:positionH relativeFrom="margin">
            <wp:align>right</wp:align>
          </wp:positionH>
          <wp:positionV relativeFrom="paragraph">
            <wp:posOffset>95885</wp:posOffset>
          </wp:positionV>
          <wp:extent cx="6840855" cy="333375"/>
          <wp:effectExtent l="0" t="0" r="0" b="9525"/>
          <wp:wrapTight wrapText="bothSides">
            <wp:wrapPolygon edited="0">
              <wp:start x="17925" y="0"/>
              <wp:lineTo x="0" y="12343"/>
              <wp:lineTo x="0" y="20983"/>
              <wp:lineTo x="18226" y="20983"/>
              <wp:lineTo x="19609" y="20983"/>
              <wp:lineTo x="21534" y="20983"/>
              <wp:lineTo x="21534" y="3703"/>
              <wp:lineTo x="19188" y="0"/>
              <wp:lineTo x="17925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3333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4E82F3F" w14:textId="4746ACDD" w:rsidR="00C87308" w:rsidRPr="0020065E" w:rsidRDefault="00C87308" w:rsidP="00D4223A">
    <w:pPr>
      <w:pStyle w:val="Piedepgina"/>
      <w:tabs>
        <w:tab w:val="clear" w:pos="4419"/>
        <w:tab w:val="left" w:pos="8838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2F5B8" w14:textId="77777777" w:rsidR="00C87308" w:rsidRDefault="00C873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DD779" w14:textId="77777777" w:rsidR="00B82310" w:rsidRDefault="00B82310" w:rsidP="008D4B98">
      <w:r>
        <w:separator/>
      </w:r>
    </w:p>
  </w:footnote>
  <w:footnote w:type="continuationSeparator" w:id="0">
    <w:p w14:paraId="6A60D90B" w14:textId="77777777" w:rsidR="00B82310" w:rsidRDefault="00B82310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1252" w14:textId="77777777" w:rsidR="00C87308" w:rsidRDefault="00C873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2AEB" w14:textId="16BA0F10" w:rsidR="00C87308" w:rsidRDefault="00C87308" w:rsidP="009D7FE9">
    <w:pPr>
      <w:tabs>
        <w:tab w:val="left" w:pos="708"/>
        <w:tab w:val="left" w:pos="1440"/>
        <w:tab w:val="left" w:pos="4005"/>
      </w:tabs>
    </w:pPr>
  </w:p>
  <w:p w14:paraId="6CBCE1F4" w14:textId="4CD36656" w:rsidR="00C87308" w:rsidRDefault="00C87308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6D5189C7">
              <wp:simplePos x="0" y="0"/>
              <wp:positionH relativeFrom="margin">
                <wp:posOffset>3836035</wp:posOffset>
              </wp:positionH>
              <wp:positionV relativeFrom="paragraph">
                <wp:posOffset>38100</wp:posOffset>
              </wp:positionV>
              <wp:extent cx="3219450" cy="777875"/>
              <wp:effectExtent l="0" t="0" r="0" b="31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9450" cy="7778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42EFF" w14:textId="77777777" w:rsidR="00C87308" w:rsidRPr="004D30B7" w:rsidRDefault="00C87308" w:rsidP="00B215A2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4D30B7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599BB2B2" w14:textId="77777777" w:rsidR="00C87308" w:rsidRPr="004D30B7" w:rsidRDefault="00C87308" w:rsidP="00B215A2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4D30B7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0F0759CD" w14:textId="77777777" w:rsidR="00C87308" w:rsidRDefault="00C87308" w:rsidP="00D4223A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4D30B7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Oficina Estatal de la DGETI en la Ciudad de México</w:t>
                          </w:r>
                        </w:p>
                        <w:p w14:paraId="71144186" w14:textId="0CBA774C" w:rsidR="00C87308" w:rsidRPr="004D30B7" w:rsidRDefault="00C87308" w:rsidP="00D4223A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4D30B7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Centro de Estudios Tecnológicos Industrial y de Servicio</w:t>
                          </w:r>
                          <w:r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 w:rsidRPr="004D30B7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N°31 </w:t>
                          </w:r>
                        </w:p>
                        <w:p w14:paraId="3122B674" w14:textId="77777777" w:rsidR="00C87308" w:rsidRPr="004D30B7" w:rsidRDefault="00C87308" w:rsidP="00B215A2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4D30B7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Vicario”</w:t>
                          </w:r>
                        </w:p>
                        <w:p w14:paraId="1800C0B9" w14:textId="552B520F" w:rsidR="00C87308" w:rsidRPr="003F7FCC" w:rsidRDefault="00C87308" w:rsidP="003F7FCC">
                          <w:pPr>
                            <w:jc w:val="right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65" style="position:absolute;margin-left:302.05pt;margin-top:3pt;width:253.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" fillcolor="white [3201]" stroked="f" strokeweight="1pt">
              <v:textbox>
                <w:txbxContent>
                  <w:p w14:paraId="15542EFF" w14:textId="77777777" w:rsidR="00C87308" w:rsidRPr="004D30B7" w:rsidRDefault="00C87308" w:rsidP="00B215A2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4D30B7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599BB2B2" w14:textId="77777777" w:rsidR="00C87308" w:rsidRPr="004D30B7" w:rsidRDefault="00C87308" w:rsidP="00B215A2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4D30B7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0F0759CD" w14:textId="77777777" w:rsidR="00C87308" w:rsidRDefault="00C87308" w:rsidP="00D4223A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4D30B7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71144186" w14:textId="0CBA774C" w:rsidR="00C87308" w:rsidRPr="004D30B7" w:rsidRDefault="00C87308" w:rsidP="00D4223A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4D30B7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Centro de Estudios Tecnológicos Industrial y de Servicio</w:t>
                    </w:r>
                    <w:r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 </w:t>
                    </w:r>
                    <w:r w:rsidRPr="004D30B7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N°31 </w:t>
                    </w:r>
                  </w:p>
                  <w:p w14:paraId="3122B674" w14:textId="77777777" w:rsidR="00C87308" w:rsidRPr="004D30B7" w:rsidRDefault="00C87308" w:rsidP="00B215A2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4D30B7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Vicario”</w:t>
                    </w:r>
                  </w:p>
                  <w:p w14:paraId="1800C0B9" w14:textId="552B520F" w:rsidR="00C87308" w:rsidRPr="003F7FCC" w:rsidRDefault="00C87308" w:rsidP="003F7FCC">
                    <w:pPr>
                      <w:jc w:val="right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ontserrat Medium" w:hAnsi="Montserrat Medium"/>
        <w:b/>
        <w:noProof/>
        <w:color w:val="56242A"/>
        <w:sz w:val="20"/>
        <w:szCs w:val="20"/>
        <w:lang w:eastAsia="es-MX"/>
      </w:rPr>
      <w:drawing>
        <wp:anchor distT="0" distB="0" distL="114300" distR="114300" simplePos="0" relativeHeight="251664384" behindDoc="0" locked="0" layoutInCell="1" allowOverlap="1" wp14:anchorId="6994FA72" wp14:editId="6509C77C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3800475" cy="6096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16A408" w14:textId="1C5D91AE" w:rsidR="00C87308" w:rsidRDefault="00C87308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  <w:r>
      <w:tab/>
    </w:r>
    <w:r w:rsidRPr="004B71F4">
      <w:rPr>
        <w:rFonts w:ascii="Montserrat Medium" w:hAnsi="Montserrat Medium"/>
        <w:b/>
        <w:color w:val="56242A"/>
        <w:sz w:val="20"/>
        <w:szCs w:val="20"/>
      </w:rPr>
      <w:t xml:space="preserve"> </w:t>
    </w:r>
  </w:p>
  <w:p w14:paraId="68126A8F" w14:textId="77777777" w:rsidR="00C87308" w:rsidRDefault="00C87308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0A742D39" w14:textId="77777777" w:rsidR="00C87308" w:rsidRDefault="00C87308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58EECEE" w14:textId="439E17B3" w:rsidR="00C87308" w:rsidRDefault="00C87308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3000625" w14:textId="77777777" w:rsidR="00C87308" w:rsidRPr="004B71F4" w:rsidRDefault="00C87308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D8A74" w14:textId="77777777" w:rsidR="00C87308" w:rsidRDefault="00C873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16047"/>
    <w:rsid w:val="00034742"/>
    <w:rsid w:val="00040318"/>
    <w:rsid w:val="00055342"/>
    <w:rsid w:val="000720F9"/>
    <w:rsid w:val="000734D9"/>
    <w:rsid w:val="00077036"/>
    <w:rsid w:val="000A0E33"/>
    <w:rsid w:val="000B3CA9"/>
    <w:rsid w:val="000D59E8"/>
    <w:rsid w:val="00106BBE"/>
    <w:rsid w:val="00110EC3"/>
    <w:rsid w:val="00113BA6"/>
    <w:rsid w:val="001210B7"/>
    <w:rsid w:val="00121340"/>
    <w:rsid w:val="0013336B"/>
    <w:rsid w:val="001465AD"/>
    <w:rsid w:val="001F01BE"/>
    <w:rsid w:val="0020065E"/>
    <w:rsid w:val="002012B7"/>
    <w:rsid w:val="002042A2"/>
    <w:rsid w:val="0020554C"/>
    <w:rsid w:val="0020742D"/>
    <w:rsid w:val="00220610"/>
    <w:rsid w:val="00246802"/>
    <w:rsid w:val="0024778D"/>
    <w:rsid w:val="002530E5"/>
    <w:rsid w:val="00267E02"/>
    <w:rsid w:val="00275076"/>
    <w:rsid w:val="002949E7"/>
    <w:rsid w:val="002A2C96"/>
    <w:rsid w:val="002C1356"/>
    <w:rsid w:val="002C7436"/>
    <w:rsid w:val="002D0AA1"/>
    <w:rsid w:val="002E06C6"/>
    <w:rsid w:val="002E0D85"/>
    <w:rsid w:val="002F0DC1"/>
    <w:rsid w:val="002F2F91"/>
    <w:rsid w:val="002F4A9C"/>
    <w:rsid w:val="003147ED"/>
    <w:rsid w:val="00316F79"/>
    <w:rsid w:val="00362514"/>
    <w:rsid w:val="003670B6"/>
    <w:rsid w:val="00383A84"/>
    <w:rsid w:val="003B2EA1"/>
    <w:rsid w:val="003C3330"/>
    <w:rsid w:val="003C3EDF"/>
    <w:rsid w:val="003E0925"/>
    <w:rsid w:val="003F2666"/>
    <w:rsid w:val="003F7FCC"/>
    <w:rsid w:val="0041291B"/>
    <w:rsid w:val="004165EC"/>
    <w:rsid w:val="0041767B"/>
    <w:rsid w:val="00417F10"/>
    <w:rsid w:val="00440B6F"/>
    <w:rsid w:val="00440F46"/>
    <w:rsid w:val="00454847"/>
    <w:rsid w:val="004812F9"/>
    <w:rsid w:val="004833F8"/>
    <w:rsid w:val="00484B40"/>
    <w:rsid w:val="00497C1D"/>
    <w:rsid w:val="004A6B80"/>
    <w:rsid w:val="004B71F4"/>
    <w:rsid w:val="004D30B7"/>
    <w:rsid w:val="004D4352"/>
    <w:rsid w:val="0052007F"/>
    <w:rsid w:val="00543B28"/>
    <w:rsid w:val="00543FD8"/>
    <w:rsid w:val="00551E05"/>
    <w:rsid w:val="0056093F"/>
    <w:rsid w:val="00575C32"/>
    <w:rsid w:val="00581153"/>
    <w:rsid w:val="00583543"/>
    <w:rsid w:val="005955FC"/>
    <w:rsid w:val="005A6FAE"/>
    <w:rsid w:val="005B489E"/>
    <w:rsid w:val="005C453B"/>
    <w:rsid w:val="005D1C5F"/>
    <w:rsid w:val="00620C26"/>
    <w:rsid w:val="006300D6"/>
    <w:rsid w:val="00632AE9"/>
    <w:rsid w:val="00640122"/>
    <w:rsid w:val="00661293"/>
    <w:rsid w:val="00672BCD"/>
    <w:rsid w:val="00693C72"/>
    <w:rsid w:val="0069720C"/>
    <w:rsid w:val="006B2221"/>
    <w:rsid w:val="00725DD7"/>
    <w:rsid w:val="007321BD"/>
    <w:rsid w:val="007451EC"/>
    <w:rsid w:val="007902C6"/>
    <w:rsid w:val="007A490A"/>
    <w:rsid w:val="007C01C7"/>
    <w:rsid w:val="007C489E"/>
    <w:rsid w:val="007D54C2"/>
    <w:rsid w:val="007D793C"/>
    <w:rsid w:val="007F2C87"/>
    <w:rsid w:val="00822969"/>
    <w:rsid w:val="008261E4"/>
    <w:rsid w:val="00881F14"/>
    <w:rsid w:val="00894D48"/>
    <w:rsid w:val="008A351C"/>
    <w:rsid w:val="008A41C6"/>
    <w:rsid w:val="008A65CB"/>
    <w:rsid w:val="008B424D"/>
    <w:rsid w:val="008B4E5F"/>
    <w:rsid w:val="008C2E75"/>
    <w:rsid w:val="008C6848"/>
    <w:rsid w:val="008D4B98"/>
    <w:rsid w:val="008E7BB4"/>
    <w:rsid w:val="0092412F"/>
    <w:rsid w:val="00954AB8"/>
    <w:rsid w:val="00966034"/>
    <w:rsid w:val="009C349B"/>
    <w:rsid w:val="009D4C5A"/>
    <w:rsid w:val="009D7FE9"/>
    <w:rsid w:val="009E4596"/>
    <w:rsid w:val="00A0177B"/>
    <w:rsid w:val="00A02BDE"/>
    <w:rsid w:val="00A048E8"/>
    <w:rsid w:val="00A04E18"/>
    <w:rsid w:val="00A052AE"/>
    <w:rsid w:val="00A11D92"/>
    <w:rsid w:val="00A32EE3"/>
    <w:rsid w:val="00A62F5B"/>
    <w:rsid w:val="00A95EF8"/>
    <w:rsid w:val="00AC2643"/>
    <w:rsid w:val="00AC376A"/>
    <w:rsid w:val="00AD32A1"/>
    <w:rsid w:val="00B10DD0"/>
    <w:rsid w:val="00B215A2"/>
    <w:rsid w:val="00B23FC1"/>
    <w:rsid w:val="00B5500B"/>
    <w:rsid w:val="00B82310"/>
    <w:rsid w:val="00B90EBD"/>
    <w:rsid w:val="00B96482"/>
    <w:rsid w:val="00BB22D5"/>
    <w:rsid w:val="00BB4FBC"/>
    <w:rsid w:val="00BC3880"/>
    <w:rsid w:val="00BE3B52"/>
    <w:rsid w:val="00BE5CEA"/>
    <w:rsid w:val="00BF04BE"/>
    <w:rsid w:val="00BF3839"/>
    <w:rsid w:val="00C24EC4"/>
    <w:rsid w:val="00C2793A"/>
    <w:rsid w:val="00C41644"/>
    <w:rsid w:val="00C45642"/>
    <w:rsid w:val="00C46DA9"/>
    <w:rsid w:val="00C57311"/>
    <w:rsid w:val="00C65FEB"/>
    <w:rsid w:val="00C87308"/>
    <w:rsid w:val="00C94A17"/>
    <w:rsid w:val="00C95853"/>
    <w:rsid w:val="00CB444E"/>
    <w:rsid w:val="00CB445F"/>
    <w:rsid w:val="00CB4739"/>
    <w:rsid w:val="00CD5090"/>
    <w:rsid w:val="00CD7CDE"/>
    <w:rsid w:val="00CF2DA7"/>
    <w:rsid w:val="00CF525E"/>
    <w:rsid w:val="00D20D04"/>
    <w:rsid w:val="00D2299A"/>
    <w:rsid w:val="00D27AF2"/>
    <w:rsid w:val="00D4223A"/>
    <w:rsid w:val="00D624B1"/>
    <w:rsid w:val="00D65F3B"/>
    <w:rsid w:val="00D73EC0"/>
    <w:rsid w:val="00DD4667"/>
    <w:rsid w:val="00DF5106"/>
    <w:rsid w:val="00E04C56"/>
    <w:rsid w:val="00E123DB"/>
    <w:rsid w:val="00E12BC2"/>
    <w:rsid w:val="00E32178"/>
    <w:rsid w:val="00E32B3B"/>
    <w:rsid w:val="00E35DE0"/>
    <w:rsid w:val="00E37D6D"/>
    <w:rsid w:val="00E43D7F"/>
    <w:rsid w:val="00E461B1"/>
    <w:rsid w:val="00E63159"/>
    <w:rsid w:val="00E82F45"/>
    <w:rsid w:val="00E85268"/>
    <w:rsid w:val="00E96917"/>
    <w:rsid w:val="00EA749E"/>
    <w:rsid w:val="00EB4AD9"/>
    <w:rsid w:val="00EC1874"/>
    <w:rsid w:val="00ED0E5A"/>
    <w:rsid w:val="00ED3CDF"/>
    <w:rsid w:val="00EF18AB"/>
    <w:rsid w:val="00F028BC"/>
    <w:rsid w:val="00F079B0"/>
    <w:rsid w:val="00F244D6"/>
    <w:rsid w:val="00F40220"/>
    <w:rsid w:val="00F44F82"/>
    <w:rsid w:val="00F83AC0"/>
    <w:rsid w:val="00FA6F4D"/>
    <w:rsid w:val="00FC577A"/>
    <w:rsid w:val="00FC6507"/>
    <w:rsid w:val="00FD0772"/>
    <w:rsid w:val="00FD7CA5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0A69-3A71-452B-9660-83AB1A4F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Autoplaneado</cp:lastModifiedBy>
  <cp:revision>10</cp:revision>
  <cp:lastPrinted>2019-06-24T20:59:00Z</cp:lastPrinted>
  <dcterms:created xsi:type="dcterms:W3CDTF">2022-02-02T02:26:00Z</dcterms:created>
  <dcterms:modified xsi:type="dcterms:W3CDTF">2023-03-01T22:30:00Z</dcterms:modified>
</cp:coreProperties>
</file>